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AD" w:rsidRPr="00603A62" w:rsidRDefault="00F808AD" w:rsidP="00603A62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603A62">
        <w:rPr>
          <w:rFonts w:asciiTheme="minorHAnsi" w:hAnsiTheme="minorHAnsi" w:cstheme="minorHAnsi"/>
          <w:b/>
          <w:sz w:val="28"/>
          <w:szCs w:val="28"/>
        </w:rPr>
        <w:t>L4_3</w:t>
      </w:r>
      <w:r w:rsidRPr="00603A62">
        <w:rPr>
          <w:rFonts w:asciiTheme="minorHAnsi" w:hAnsiTheme="minorHAnsi" w:cstheme="minorHAnsi"/>
          <w:b/>
          <w:sz w:val="28"/>
          <w:szCs w:val="28"/>
        </w:rPr>
        <w:tab/>
        <w:t>Vertiefungsaufgabe Normalisierung</w:t>
      </w:r>
    </w:p>
    <w:bookmarkEnd w:id="0"/>
    <w:p w:rsidR="00F808AD" w:rsidRDefault="001E2651" w:rsidP="00F808AD">
      <w:p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 Tanzschule </w:t>
      </w:r>
      <w:r w:rsidR="008C0724">
        <w:rPr>
          <w:rFonts w:ascii="Arial" w:hAnsi="Arial" w:cs="Arial"/>
          <w:sz w:val="24"/>
        </w:rPr>
        <w:t>'</w:t>
      </w:r>
      <w:proofErr w:type="spellStart"/>
      <w:r>
        <w:rPr>
          <w:rFonts w:asciiTheme="minorHAnsi" w:hAnsiTheme="minorHAnsi" w:cstheme="minorHAnsi"/>
          <w:sz w:val="24"/>
        </w:rPr>
        <w:t>bella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danza</w:t>
      </w:r>
      <w:proofErr w:type="spellEnd"/>
      <w:r w:rsidR="008C0724">
        <w:rPr>
          <w:rFonts w:ascii="Arial" w:hAnsi="Arial" w:cs="Arial"/>
          <w:sz w:val="24"/>
        </w:rPr>
        <w:t>'</w:t>
      </w:r>
      <w:r w:rsidR="008C0724">
        <w:rPr>
          <w:rFonts w:asciiTheme="minorHAnsi" w:hAnsiTheme="minorHAnsi" w:cstheme="minorHAnsi"/>
          <w:sz w:val="24"/>
        </w:rPr>
        <w:t xml:space="preserve"> bietet seit einem Jahr </w:t>
      </w:r>
      <w:r w:rsidR="0075058C">
        <w:rPr>
          <w:rFonts w:asciiTheme="minorHAnsi" w:hAnsiTheme="minorHAnsi" w:cstheme="minorHAnsi"/>
          <w:sz w:val="24"/>
        </w:rPr>
        <w:t>für Singles und Paar</w:t>
      </w:r>
      <w:r w:rsidR="00A20194">
        <w:rPr>
          <w:rFonts w:asciiTheme="minorHAnsi" w:hAnsiTheme="minorHAnsi" w:cstheme="minorHAnsi"/>
          <w:sz w:val="24"/>
        </w:rPr>
        <w:t>e</w:t>
      </w:r>
      <w:r w:rsidR="0075058C">
        <w:rPr>
          <w:rFonts w:asciiTheme="minorHAnsi" w:hAnsiTheme="minorHAnsi" w:cstheme="minorHAnsi"/>
          <w:sz w:val="24"/>
        </w:rPr>
        <w:t xml:space="preserve"> in Ulm und Umgebung </w:t>
      </w:r>
      <w:r w:rsidR="008C0724">
        <w:rPr>
          <w:rFonts w:asciiTheme="minorHAnsi" w:hAnsiTheme="minorHAnsi" w:cstheme="minorHAnsi"/>
          <w:sz w:val="24"/>
        </w:rPr>
        <w:t>verschiedene Tanzkurse an. Die Kurse werden von qualifizierten Lehrkräften durchgeführt.</w:t>
      </w:r>
    </w:p>
    <w:p w:rsidR="008C0724" w:rsidRDefault="0075058C" w:rsidP="00F808AD">
      <w:p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 anfallenden Daten werden in folgender Tabelle erfasst.</w:t>
      </w:r>
    </w:p>
    <w:p w:rsidR="00F808AD" w:rsidRDefault="00F808AD" w:rsidP="000303FE">
      <w:pPr>
        <w:spacing w:after="0" w:line="240" w:lineRule="auto"/>
        <w:rPr>
          <w:rFonts w:asciiTheme="minorHAnsi" w:hAnsiTheme="minorHAnsi" w:cstheme="minorHAnsi"/>
        </w:rPr>
      </w:pPr>
    </w:p>
    <w:p w:rsidR="00F910DF" w:rsidRDefault="00F910DF" w:rsidP="000303F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093"/>
        <w:gridCol w:w="2268"/>
        <w:gridCol w:w="815"/>
        <w:gridCol w:w="3252"/>
      </w:tblGrid>
      <w:tr w:rsidR="00243BDB" w:rsidRPr="0075058C" w:rsidTr="00243BDB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DB" w:rsidRPr="0075058C" w:rsidRDefault="00243BDB" w:rsidP="00091154">
            <w:pPr>
              <w:spacing w:after="0" w:line="240" w:lineRule="auto"/>
              <w:ind w:right="-37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Lehrer-</w:t>
            </w: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</w:r>
            <w:proofErr w:type="spellStart"/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nr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Tanzlehrer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Tanzkurs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Schüler-</w:t>
            </w: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</w:r>
            <w:proofErr w:type="spellStart"/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nr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505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Tanzschüler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Diego Garcia</w:t>
            </w: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Foxtrott - 95,00 €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Bianca Wiese 0160-525244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10.10.18 – 18.01.19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Celine Czech - 0159-300511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Camillo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Ovuzo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- 0179-699911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Fabricio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Paposso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- 0163-657951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Salsa - 165,00€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Celine Czech - 0159-300511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12.08.18 – 28.11.18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Orella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Galinsky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- 0173-525666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Michelle Moreau - 0151-654789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Helena Petrovic - 0170-321789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Boris Hübner - 0177-852369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Emilio Palladino - 0160 -753951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Tango - 170,00 €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Orella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Galinsky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- 0173-525666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07.02.18 – 26.05.18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Helena Petrovic - 0170-321789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10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Gunnar Pichler - 0175-437611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Camillo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Ovuzo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- 0179-699911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 w:right="-149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Dimitri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Sakow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Foxtrott - 95,00 €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Camillo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Ovuzo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- 0179-699911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28.09.18 – 22.12.18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Boris Hübner - 0177-852369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Bianca Wiese - 0160-525244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Salome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Jankowsky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- 0163-500900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Swing - 110,00 €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Janett Dupont - 0178-711911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19.05.18 – 30.08.18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Maja Radic - 0163-399477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Emilio Palladino - 0160 -753951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Gerrit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Gacek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</w:t>
            </w:r>
            <w:r>
              <w:rPr>
                <w:rFonts w:eastAsia="Times New Roman" w:cs="Calibri"/>
                <w:color w:val="000000"/>
                <w:lang w:eastAsia="de-DE"/>
              </w:rPr>
              <w:t>1</w:t>
            </w:r>
            <w:r w:rsidRPr="0075058C">
              <w:rPr>
                <w:rFonts w:eastAsia="Times New Roman" w:cs="Calibri"/>
                <w:color w:val="000000"/>
                <w:lang w:eastAsia="de-DE"/>
              </w:rPr>
              <w:t>73-211399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 w:right="-149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Tatjana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Efania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de-DE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Tango - 170,00 €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Boris Hübner - 0177-852369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05.11.18 – 12.02.19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Bianca Wiese - 0160-525244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F910DF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Salsa - 165,00€</w:t>
            </w:r>
            <w:r>
              <w:rPr>
                <w:rFonts w:eastAsia="Times New Roman" w:cs="Calibri"/>
                <w:color w:val="000000"/>
                <w:lang w:eastAsia="de-DE"/>
              </w:rPr>
              <w:t xml:space="preserve">;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Milan </w:t>
            </w:r>
            <w:proofErr w:type="spellStart"/>
            <w:r w:rsidRPr="0075058C">
              <w:rPr>
                <w:rFonts w:eastAsia="Times New Roman" w:cs="Calibri"/>
                <w:color w:val="000000"/>
                <w:lang w:eastAsia="de-DE"/>
              </w:rPr>
              <w:t>Cierocki</w:t>
            </w:r>
            <w:proofErr w:type="spellEnd"/>
            <w:r w:rsidRPr="0075058C">
              <w:rPr>
                <w:rFonts w:eastAsia="Times New Roman" w:cs="Calibri"/>
                <w:color w:val="000000"/>
                <w:lang w:eastAsia="de-DE"/>
              </w:rPr>
              <w:t xml:space="preserve"> - 0178-211911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02.07.18 – 10.10.18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Djamal Özkan - 0153-336677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Celine Czech - 0159-300511</w:t>
            </w:r>
          </w:p>
        </w:tc>
      </w:tr>
      <w:tr w:rsidR="00243BDB" w:rsidRPr="0075058C" w:rsidTr="00243BDB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ind w:left="-34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13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BDB" w:rsidRPr="0075058C" w:rsidRDefault="00243BDB" w:rsidP="00091154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5058C">
              <w:rPr>
                <w:rFonts w:eastAsia="Times New Roman" w:cs="Calibri"/>
                <w:color w:val="000000"/>
                <w:lang w:eastAsia="de-DE"/>
              </w:rPr>
              <w:t>Maja Radic - 0163-399477</w:t>
            </w:r>
          </w:p>
        </w:tc>
      </w:tr>
    </w:tbl>
    <w:p w:rsidR="00F910DF" w:rsidRPr="00121CA0" w:rsidRDefault="00F910DF" w:rsidP="007F0D3E">
      <w:pPr>
        <w:spacing w:after="120" w:line="240" w:lineRule="auto"/>
        <w:ind w:left="425" w:hanging="425"/>
        <w:rPr>
          <w:rFonts w:asciiTheme="minorHAnsi" w:hAnsiTheme="minorHAnsi" w:cstheme="minorHAnsi"/>
        </w:rPr>
      </w:pPr>
    </w:p>
    <w:p w:rsidR="00B5586B" w:rsidRPr="003A177C" w:rsidRDefault="00B5586B" w:rsidP="007F0D3E">
      <w:pPr>
        <w:spacing w:after="120" w:line="240" w:lineRule="auto"/>
        <w:outlineLvl w:val="0"/>
        <w:rPr>
          <w:bCs/>
        </w:rPr>
      </w:pPr>
    </w:p>
    <w:p w:rsidR="00B5586B" w:rsidRDefault="00B5586B" w:rsidP="00B5586B">
      <w:pPr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ab/>
        <w:t>Überführen Sie die Tabelle in die Erste Normalform.</w:t>
      </w:r>
    </w:p>
    <w:p w:rsidR="00B5586B" w:rsidRDefault="00B5586B" w:rsidP="00B5586B">
      <w:pPr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ab/>
        <w:t>Überführen Sie die Tabelle, die sich in Erster Normalform befindet, in die Zweite Normal</w:t>
      </w:r>
      <w:r w:rsidR="00662C51"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t>form.</w:t>
      </w:r>
    </w:p>
    <w:p w:rsidR="00A63408" w:rsidRDefault="00B5586B" w:rsidP="00B5586B">
      <w:pPr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>
        <w:rPr>
          <w:rFonts w:asciiTheme="minorHAnsi" w:hAnsiTheme="minorHAnsi" w:cstheme="minorHAnsi"/>
          <w:sz w:val="24"/>
        </w:rPr>
        <w:tab/>
        <w:t>Überführen Sie die Tab</w:t>
      </w:r>
      <w:bookmarkStart w:id="1" w:name="_GoBack"/>
      <w:bookmarkEnd w:id="1"/>
      <w:r>
        <w:rPr>
          <w:rFonts w:asciiTheme="minorHAnsi" w:hAnsiTheme="minorHAnsi" w:cstheme="minorHAnsi"/>
          <w:sz w:val="24"/>
        </w:rPr>
        <w:t>elle</w:t>
      </w:r>
      <w:r w:rsidR="00662C51">
        <w:rPr>
          <w:rFonts w:asciiTheme="minorHAnsi" w:hAnsiTheme="minorHAnsi" w:cstheme="minorHAnsi"/>
          <w:sz w:val="24"/>
        </w:rPr>
        <w:t>n</w:t>
      </w:r>
      <w:r>
        <w:rPr>
          <w:rFonts w:asciiTheme="minorHAnsi" w:hAnsiTheme="minorHAnsi" w:cstheme="minorHAnsi"/>
          <w:sz w:val="24"/>
        </w:rPr>
        <w:t>, die sich in Zweiter Normalform befindet, in die Dritte Normal</w:t>
      </w:r>
      <w:r w:rsidR="00662C51">
        <w:rPr>
          <w:rFonts w:asciiTheme="minorHAnsi" w:hAnsiTheme="minorHAnsi" w:cstheme="minorHAnsi"/>
          <w:sz w:val="24"/>
        </w:rPr>
        <w:softHyphen/>
      </w:r>
      <w:r>
        <w:rPr>
          <w:rFonts w:asciiTheme="minorHAnsi" w:hAnsiTheme="minorHAnsi" w:cstheme="minorHAnsi"/>
          <w:sz w:val="24"/>
        </w:rPr>
        <w:t>form.</w:t>
      </w:r>
    </w:p>
    <w:sectPr w:rsidR="00A63408" w:rsidSect="007F0D3E">
      <w:headerReference w:type="default" r:id="rId7"/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51" w:rsidRDefault="00D60151" w:rsidP="00B81CCD">
      <w:r>
        <w:separator/>
      </w:r>
    </w:p>
  </w:endnote>
  <w:endnote w:type="continuationSeparator" w:id="0">
    <w:p w:rsidR="00D60151" w:rsidRDefault="00D60151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EB5E73" w:rsidRDefault="0042394E" w:rsidP="00B5586B">
    <w:pPr>
      <w:pStyle w:val="Fuzeile"/>
      <w:tabs>
        <w:tab w:val="clear" w:pos="9072"/>
        <w:tab w:val="right" w:pos="14742"/>
      </w:tabs>
      <w:rPr>
        <w:rFonts w:asciiTheme="minorHAnsi" w:hAnsiTheme="minorHAnsi" w:cstheme="minorHAnsi"/>
        <w:noProof/>
        <w:sz w:val="20"/>
      </w:rPr>
    </w:pPr>
    <w:r w:rsidRPr="00EB5E73">
      <w:rPr>
        <w:rFonts w:asciiTheme="minorHAnsi" w:hAnsiTheme="minorHAnsi" w:cstheme="minorHAnsi"/>
        <w:noProof/>
        <w:sz w:val="20"/>
      </w:rPr>
      <w:fldChar w:fldCharType="begin"/>
    </w:r>
    <w:r w:rsidRPr="00EB5E73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EB5E73">
      <w:rPr>
        <w:rFonts w:asciiTheme="minorHAnsi" w:hAnsiTheme="minorHAnsi" w:cstheme="minorHAnsi"/>
        <w:noProof/>
        <w:sz w:val="20"/>
      </w:rPr>
      <w:fldChar w:fldCharType="separate"/>
    </w:r>
    <w:r w:rsidR="007F0D3E">
      <w:rPr>
        <w:rFonts w:asciiTheme="minorHAnsi" w:hAnsiTheme="minorHAnsi" w:cstheme="minorHAnsi"/>
        <w:noProof/>
        <w:sz w:val="20"/>
      </w:rPr>
      <w:t>L4_3 Vertiefungsaufgabe Normalisierung.docx</w:t>
    </w:r>
    <w:r w:rsidRPr="00EB5E73">
      <w:rPr>
        <w:rFonts w:asciiTheme="minorHAnsi" w:hAnsiTheme="minorHAnsi" w:cstheme="minorHAnsi"/>
        <w:noProof/>
        <w:sz w:val="20"/>
      </w:rPr>
      <w:fldChar w:fldCharType="end"/>
    </w:r>
    <w:r w:rsidR="00B81CCD" w:rsidRPr="00EB5E73">
      <w:rPr>
        <w:rFonts w:asciiTheme="minorHAnsi" w:hAnsiTheme="minorHAnsi" w:cstheme="minorHAnsi"/>
        <w:noProof/>
        <w:sz w:val="20"/>
      </w:rPr>
      <w:tab/>
    </w:r>
    <w:r w:rsidR="00B81CCD" w:rsidRPr="00EB5E73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EB5E73">
      <w:rPr>
        <w:rFonts w:asciiTheme="minorHAnsi" w:hAnsiTheme="minorHAnsi" w:cstheme="minorHAnsi"/>
        <w:noProof/>
        <w:sz w:val="20"/>
      </w:rPr>
      <w:fldChar w:fldCharType="begin"/>
    </w:r>
    <w:r w:rsidR="00B81CCD" w:rsidRPr="00EB5E73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EB5E73">
      <w:rPr>
        <w:rFonts w:asciiTheme="minorHAnsi" w:hAnsiTheme="minorHAnsi" w:cstheme="minorHAnsi"/>
        <w:noProof/>
        <w:sz w:val="20"/>
      </w:rPr>
      <w:fldChar w:fldCharType="separate"/>
    </w:r>
    <w:r w:rsidR="00603A62">
      <w:rPr>
        <w:rFonts w:asciiTheme="minorHAnsi" w:hAnsiTheme="minorHAnsi" w:cstheme="minorHAnsi"/>
        <w:noProof/>
        <w:sz w:val="20"/>
      </w:rPr>
      <w:t>1</w:t>
    </w:r>
    <w:r w:rsidR="00B81CCD" w:rsidRPr="00EB5E73">
      <w:rPr>
        <w:rFonts w:asciiTheme="minorHAnsi" w:hAnsiTheme="minorHAnsi" w:cstheme="minorHAnsi"/>
        <w:noProof/>
        <w:sz w:val="20"/>
      </w:rPr>
      <w:fldChar w:fldCharType="end"/>
    </w:r>
    <w:r w:rsidR="00B81CCD" w:rsidRPr="00EB5E73">
      <w:rPr>
        <w:rFonts w:asciiTheme="minorHAnsi" w:hAnsiTheme="minorHAnsi" w:cstheme="minorHAnsi"/>
        <w:noProof/>
        <w:sz w:val="20"/>
      </w:rPr>
      <w:t xml:space="preserve"> von </w:t>
    </w:r>
    <w:r w:rsidR="00B81CCD" w:rsidRPr="00EB5E73">
      <w:rPr>
        <w:rFonts w:asciiTheme="minorHAnsi" w:hAnsiTheme="minorHAnsi" w:cstheme="minorHAnsi"/>
        <w:noProof/>
        <w:sz w:val="20"/>
      </w:rPr>
      <w:fldChar w:fldCharType="begin"/>
    </w:r>
    <w:r w:rsidR="00B81CCD" w:rsidRPr="00EB5E73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EB5E73">
      <w:rPr>
        <w:rFonts w:asciiTheme="minorHAnsi" w:hAnsiTheme="minorHAnsi" w:cstheme="minorHAnsi"/>
        <w:noProof/>
        <w:sz w:val="20"/>
      </w:rPr>
      <w:fldChar w:fldCharType="separate"/>
    </w:r>
    <w:r w:rsidR="00603A62">
      <w:rPr>
        <w:rFonts w:asciiTheme="minorHAnsi" w:hAnsiTheme="minorHAnsi" w:cstheme="minorHAnsi"/>
        <w:noProof/>
        <w:sz w:val="20"/>
      </w:rPr>
      <w:t>1</w:t>
    </w:r>
    <w:r w:rsidR="00B81CCD" w:rsidRPr="00EB5E7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51" w:rsidRDefault="00D60151" w:rsidP="00B81CCD">
      <w:r>
        <w:separator/>
      </w:r>
    </w:p>
  </w:footnote>
  <w:footnote w:type="continuationSeparator" w:id="0">
    <w:p w:rsidR="00D60151" w:rsidRDefault="00D60151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A0" w:rsidRDefault="00121CA0" w:rsidP="00121CA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21CA0" w:rsidRDefault="00121CA0" w:rsidP="00121CA0">
    <w:pPr>
      <w:pStyle w:val="Kopfzeile"/>
      <w:tabs>
        <w:tab w:val="clear" w:pos="9072"/>
        <w:tab w:val="right" w:pos="9497"/>
      </w:tabs>
      <w:rPr>
        <w:rFonts w:asciiTheme="minorHAnsi" w:eastAsia="Calibr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21CA0" w:rsidRDefault="00121CA0" w:rsidP="00121CA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21CA0" w:rsidRDefault="00121CA0" w:rsidP="00121CA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21CA0" w:rsidRDefault="00121CA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10B81"/>
    <w:rsid w:val="000303FE"/>
    <w:rsid w:val="00091780"/>
    <w:rsid w:val="000E3538"/>
    <w:rsid w:val="000E6BB3"/>
    <w:rsid w:val="000F42ED"/>
    <w:rsid w:val="00121CA0"/>
    <w:rsid w:val="001D31A9"/>
    <w:rsid w:val="001D3B45"/>
    <w:rsid w:val="001E0EBC"/>
    <w:rsid w:val="001E2651"/>
    <w:rsid w:val="001F6026"/>
    <w:rsid w:val="00243BDB"/>
    <w:rsid w:val="00244034"/>
    <w:rsid w:val="0028380B"/>
    <w:rsid w:val="0029374D"/>
    <w:rsid w:val="002C0404"/>
    <w:rsid w:val="002E36E6"/>
    <w:rsid w:val="003A7BF0"/>
    <w:rsid w:val="003B0B62"/>
    <w:rsid w:val="00406516"/>
    <w:rsid w:val="0042394E"/>
    <w:rsid w:val="004A4986"/>
    <w:rsid w:val="004C5B79"/>
    <w:rsid w:val="004E23ED"/>
    <w:rsid w:val="00510590"/>
    <w:rsid w:val="00603A62"/>
    <w:rsid w:val="0060790E"/>
    <w:rsid w:val="00662C51"/>
    <w:rsid w:val="007314C4"/>
    <w:rsid w:val="00736DD7"/>
    <w:rsid w:val="0075058C"/>
    <w:rsid w:val="007551F2"/>
    <w:rsid w:val="007B2B56"/>
    <w:rsid w:val="007B45A3"/>
    <w:rsid w:val="007F0D3E"/>
    <w:rsid w:val="00821D4B"/>
    <w:rsid w:val="008B0982"/>
    <w:rsid w:val="008B183A"/>
    <w:rsid w:val="008C0724"/>
    <w:rsid w:val="009031B2"/>
    <w:rsid w:val="00960FA9"/>
    <w:rsid w:val="009D5CE3"/>
    <w:rsid w:val="009F5ECE"/>
    <w:rsid w:val="00A20194"/>
    <w:rsid w:val="00A32F74"/>
    <w:rsid w:val="00A63408"/>
    <w:rsid w:val="00B5586B"/>
    <w:rsid w:val="00B765B8"/>
    <w:rsid w:val="00B8024C"/>
    <w:rsid w:val="00B81CCD"/>
    <w:rsid w:val="00B94AD5"/>
    <w:rsid w:val="00BB5E14"/>
    <w:rsid w:val="00C85728"/>
    <w:rsid w:val="00D01EE7"/>
    <w:rsid w:val="00D60151"/>
    <w:rsid w:val="00D665EF"/>
    <w:rsid w:val="00D66D77"/>
    <w:rsid w:val="00D71BCB"/>
    <w:rsid w:val="00E23E56"/>
    <w:rsid w:val="00E77810"/>
    <w:rsid w:val="00EA5900"/>
    <w:rsid w:val="00EB5029"/>
    <w:rsid w:val="00EB5E73"/>
    <w:rsid w:val="00EB774F"/>
    <w:rsid w:val="00F47374"/>
    <w:rsid w:val="00F5457E"/>
    <w:rsid w:val="00F808AD"/>
    <w:rsid w:val="00F910DF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0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spacing w:after="0" w:line="240" w:lineRule="auto"/>
      <w:ind w:left="720"/>
      <w:contextualSpacing/>
    </w:pPr>
    <w:rPr>
      <w:rFonts w:ascii="Arial" w:eastAsiaTheme="minorHAnsi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48</cp:revision>
  <dcterms:created xsi:type="dcterms:W3CDTF">2018-09-17T19:59:00Z</dcterms:created>
  <dcterms:modified xsi:type="dcterms:W3CDTF">2019-02-08T14:31:00Z</dcterms:modified>
</cp:coreProperties>
</file>